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C567AE" w:rsidP="00910B66">
            <w:pPr>
              <w:spacing w:before="120" w:after="120" w:line="240" w:lineRule="auto"/>
            </w:pPr>
            <w:r>
              <w:t xml:space="preserve">R. I/S.2 - </w:t>
            </w:r>
            <w:r w:rsidR="00E47D7B">
              <w:t>11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DC4DF3" w:rsidRPr="00594534" w:rsidRDefault="00DC4DF3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DC4DF3" w:rsidRPr="00594534" w:rsidRDefault="00DC4DF3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DC4DF3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BE71F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2E14FB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>1.</w:t>
            </w:r>
            <w:r w:rsidR="00DC4DF3">
              <w:rPr>
                <w:sz w:val="18"/>
                <w:szCs w:val="18"/>
              </w:rPr>
              <w:t xml:space="preserve"> 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7F68B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Pr="00594534" w:rsidRDefault="00061453" w:rsidP="00061453">
            <w:pPr>
              <w:widowControl w:val="0"/>
              <w:spacing w:after="0"/>
              <w:jc w:val="both"/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E84AF2" w:rsidRPr="007E1330">
              <w:rPr>
                <w:rFonts w:asciiTheme="minorHAnsi" w:hAnsiTheme="minorHAnsi" w:cstheme="minorHAnsi"/>
              </w:rPr>
              <w:t>K_W09: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Zna podstawowe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procesy i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technologi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 wytwarzania stosowane </w:t>
            </w:r>
            <w:r w:rsidR="0062582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w zakładach przemysłowych, dotyczące w szczególności odlewnictwa, metalurgii, spawalnictwa, przetwórstwa tworzyw sztucznych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, obróbki cieplnej, plastycznej, chemicznej, wiórowej, ściernej i erozyjnej.</w:t>
            </w:r>
            <w:r w:rsidR="00B15C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Ma wiedzę na temat procesów technologicznych. Zna zasady doboru środków wytwarzania, obrabiarek, narzędzi i parametrów obróbki.</w:t>
            </w:r>
          </w:p>
          <w:p w:rsidR="00EB0AA8" w:rsidRPr="00625823" w:rsidRDefault="00061453" w:rsidP="00061453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t>W2</w:t>
            </w:r>
            <w:r w:rsidRPr="00EB0AA8">
              <w:rPr>
                <w:b/>
              </w:rPr>
              <w:t>:</w:t>
            </w:r>
            <w:r w:rsidR="00E84AF2">
              <w:rPr>
                <w:b/>
              </w:rPr>
              <w:t xml:space="preserve"> </w:t>
            </w:r>
            <w:r w:rsidR="00625823" w:rsidRPr="00625823">
              <w:t>K_W10:</w:t>
            </w:r>
            <w:r w:rsidR="00E84AF2">
              <w:rPr>
                <w:b/>
              </w:rPr>
              <w:softHyphen/>
            </w:r>
            <w:r w:rsidR="00EB0AA8" w:rsidRPr="00EB0AA8">
              <w:rPr>
                <w:rStyle w:val="Domylnaczcionkaakapitu1"/>
                <w:rFonts w:asciiTheme="minorHAnsi" w:hAnsiTheme="minorHAnsi" w:cstheme="minorHAnsi"/>
                <w:b/>
              </w:rPr>
              <w:t xml:space="preserve"> </w:t>
            </w:r>
            <w:r w:rsidR="00EB0AA8" w:rsidRPr="00EB0AA8">
              <w:rPr>
                <w:rStyle w:val="FontStyle22"/>
                <w:rFonts w:asciiTheme="minorHAnsi" w:hAnsiTheme="minorHAnsi" w:cstheme="minorHAnsi"/>
                <w:b w:val="0"/>
              </w:rPr>
              <w:t>Z</w:t>
            </w:r>
            <w:r w:rsidR="00EB0AA8" w:rsidRPr="00EB0AA8">
              <w:rPr>
                <w:rStyle w:val="FontStyle22"/>
                <w:b w:val="0"/>
              </w:rPr>
              <w:t>na podstawową terminologię metrologiczną, ma wiedzę na temat podstawowych metod i zasad pomiaru a także klasyfikację i budowę układów pomiarowych. Zna przyczyny i błędy pomiarów.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>
              <w:t>U1:</w:t>
            </w:r>
            <w:r w:rsidR="00625823">
              <w:t xml:space="preserve"> K_U06</w:t>
            </w:r>
            <w:r w:rsidR="00B37A17">
              <w:t>:</w:t>
            </w:r>
            <w:r w:rsidR="00625823" w:rsidRPr="00EB4752">
              <w:rPr>
                <w:rFonts w:asciiTheme="minorHAnsi" w:hAnsiTheme="minorHAnsi" w:cstheme="minorHAnsi"/>
                <w:sz w:val="20"/>
                <w:szCs w:val="20"/>
              </w:rPr>
              <w:t xml:space="preserve"> Potrafi zaprojektować prosty wyrób mechaniczny, określić obszar zastosowania powszechnie używanych technologii wytwarzania, dobrać odpowiednią technologię wykonania, oszacować kosztochłonność i opłacalność produkcji.</w:t>
            </w:r>
          </w:p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U2:</w:t>
            </w:r>
            <w:r w:rsidR="00B37A17" w:rsidRPr="007E1330">
              <w:rPr>
                <w:rFonts w:asciiTheme="minorHAnsi" w:hAnsiTheme="minorHAnsi" w:cstheme="minorHAnsi"/>
              </w:rPr>
              <w:t xml:space="preserve"> K_U13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061453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 xml:space="preserve">K_K04: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Potrafi podnosić swoje kwalifikacje i kompetencje rozumie konieczność permanentnego dokształcania się. Zasięga opinii ekspertów w przypadku trudności z samodzielnym rozwiązaniem problemu.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957CED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957CED" w:rsidRPr="00957CED">
              <w:t xml:space="preserve">potwierdzenie odbycia praktyki </w:t>
            </w:r>
            <w:r w:rsidR="00957CED">
              <w:t xml:space="preserve">i pozytywna ocena zaangażowania studenta </w:t>
            </w:r>
            <w:r w:rsidR="00957CED" w:rsidRPr="00957CED">
              <w:t>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A012DB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AF2E99" w:rsidP="00A012DB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A012DB">
              <w:t xml:space="preserve"> Nauk Technicznych</w:t>
            </w:r>
          </w:p>
          <w:p w:rsidR="00A012DB" w:rsidRDefault="00A012DB" w:rsidP="00A012DB">
            <w:pPr>
              <w:tabs>
                <w:tab w:val="left" w:pos="284"/>
              </w:tabs>
              <w:spacing w:after="0" w:line="360" w:lineRule="auto"/>
            </w:pPr>
            <w:r>
              <w:t>dr inż. Łukasz 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4147" w:rsidRDefault="00DF4147" w:rsidP="002274B7">
      <w:pPr>
        <w:spacing w:after="0" w:line="240" w:lineRule="auto"/>
      </w:pPr>
      <w:r>
        <w:separator/>
      </w:r>
    </w:p>
  </w:endnote>
  <w:endnote w:type="continuationSeparator" w:id="1">
    <w:p w:rsidR="00DF4147" w:rsidRDefault="00DF4147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4147" w:rsidRDefault="00DF4147" w:rsidP="002274B7">
      <w:pPr>
        <w:spacing w:after="0" w:line="240" w:lineRule="auto"/>
      </w:pPr>
      <w:r>
        <w:separator/>
      </w:r>
    </w:p>
  </w:footnote>
  <w:footnote w:type="continuationSeparator" w:id="1">
    <w:p w:rsidR="00DF4147" w:rsidRDefault="00DF4147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E5E"/>
    <w:rsid w:val="00061453"/>
    <w:rsid w:val="000B1BE7"/>
    <w:rsid w:val="000B3234"/>
    <w:rsid w:val="000B3AC4"/>
    <w:rsid w:val="000E22FC"/>
    <w:rsid w:val="000F5582"/>
    <w:rsid w:val="00102D9A"/>
    <w:rsid w:val="00103E2B"/>
    <w:rsid w:val="00120EAA"/>
    <w:rsid w:val="00122508"/>
    <w:rsid w:val="00124ED3"/>
    <w:rsid w:val="001377A4"/>
    <w:rsid w:val="001404A6"/>
    <w:rsid w:val="00140699"/>
    <w:rsid w:val="00165134"/>
    <w:rsid w:val="001835C9"/>
    <w:rsid w:val="00187CE8"/>
    <w:rsid w:val="001912AC"/>
    <w:rsid w:val="001A546E"/>
    <w:rsid w:val="001E1786"/>
    <w:rsid w:val="002274B7"/>
    <w:rsid w:val="002622A3"/>
    <w:rsid w:val="00287EBE"/>
    <w:rsid w:val="002A7D72"/>
    <w:rsid w:val="002D2A56"/>
    <w:rsid w:val="002E14FB"/>
    <w:rsid w:val="002E5C57"/>
    <w:rsid w:val="0033323D"/>
    <w:rsid w:val="00335800"/>
    <w:rsid w:val="0037414C"/>
    <w:rsid w:val="0039223A"/>
    <w:rsid w:val="003B7FF4"/>
    <w:rsid w:val="003D17FC"/>
    <w:rsid w:val="003D2D6E"/>
    <w:rsid w:val="00401275"/>
    <w:rsid w:val="004237FD"/>
    <w:rsid w:val="00425F48"/>
    <w:rsid w:val="0043221E"/>
    <w:rsid w:val="0044109D"/>
    <w:rsid w:val="0044607F"/>
    <w:rsid w:val="004635BF"/>
    <w:rsid w:val="004A54EA"/>
    <w:rsid w:val="004B05DC"/>
    <w:rsid w:val="004D65B7"/>
    <w:rsid w:val="004F7EF0"/>
    <w:rsid w:val="0050474C"/>
    <w:rsid w:val="00506CE1"/>
    <w:rsid w:val="00513CDD"/>
    <w:rsid w:val="00567235"/>
    <w:rsid w:val="00594534"/>
    <w:rsid w:val="00597070"/>
    <w:rsid w:val="005B6342"/>
    <w:rsid w:val="005B762C"/>
    <w:rsid w:val="005F12BF"/>
    <w:rsid w:val="005F559F"/>
    <w:rsid w:val="005F78F6"/>
    <w:rsid w:val="006210DE"/>
    <w:rsid w:val="00621E7D"/>
    <w:rsid w:val="00625823"/>
    <w:rsid w:val="00634AA5"/>
    <w:rsid w:val="006365E7"/>
    <w:rsid w:val="00653C84"/>
    <w:rsid w:val="0068322C"/>
    <w:rsid w:val="006872D7"/>
    <w:rsid w:val="00692EB7"/>
    <w:rsid w:val="00696A68"/>
    <w:rsid w:val="006A02C3"/>
    <w:rsid w:val="006A464C"/>
    <w:rsid w:val="00710E91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D1064"/>
    <w:rsid w:val="007E1330"/>
    <w:rsid w:val="007F55DF"/>
    <w:rsid w:val="007F68BD"/>
    <w:rsid w:val="0084010F"/>
    <w:rsid w:val="00850111"/>
    <w:rsid w:val="00876E52"/>
    <w:rsid w:val="008924FB"/>
    <w:rsid w:val="00892BE5"/>
    <w:rsid w:val="008A422D"/>
    <w:rsid w:val="008A6FE5"/>
    <w:rsid w:val="008B04F5"/>
    <w:rsid w:val="008E5ED0"/>
    <w:rsid w:val="008F1AE4"/>
    <w:rsid w:val="0090388A"/>
    <w:rsid w:val="00905512"/>
    <w:rsid w:val="00910B66"/>
    <w:rsid w:val="009274FD"/>
    <w:rsid w:val="0094122C"/>
    <w:rsid w:val="00951840"/>
    <w:rsid w:val="0095450C"/>
    <w:rsid w:val="00957CED"/>
    <w:rsid w:val="00971D98"/>
    <w:rsid w:val="00982D04"/>
    <w:rsid w:val="009A2F1C"/>
    <w:rsid w:val="009B4F73"/>
    <w:rsid w:val="00A012DB"/>
    <w:rsid w:val="00A02FE0"/>
    <w:rsid w:val="00A21373"/>
    <w:rsid w:val="00A231E2"/>
    <w:rsid w:val="00A4794E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79D8"/>
    <w:rsid w:val="00B84A91"/>
    <w:rsid w:val="00B9711C"/>
    <w:rsid w:val="00BC16E1"/>
    <w:rsid w:val="00BE23A1"/>
    <w:rsid w:val="00BE71FF"/>
    <w:rsid w:val="00BF248D"/>
    <w:rsid w:val="00C069AB"/>
    <w:rsid w:val="00C27F82"/>
    <w:rsid w:val="00C40B5E"/>
    <w:rsid w:val="00C45C0A"/>
    <w:rsid w:val="00C461F3"/>
    <w:rsid w:val="00C567AE"/>
    <w:rsid w:val="00C66522"/>
    <w:rsid w:val="00C840C2"/>
    <w:rsid w:val="00C9073D"/>
    <w:rsid w:val="00C910F1"/>
    <w:rsid w:val="00CA3360"/>
    <w:rsid w:val="00CD4058"/>
    <w:rsid w:val="00CE412B"/>
    <w:rsid w:val="00D0397F"/>
    <w:rsid w:val="00D23400"/>
    <w:rsid w:val="00D4064D"/>
    <w:rsid w:val="00D40859"/>
    <w:rsid w:val="00D94510"/>
    <w:rsid w:val="00DA0DE8"/>
    <w:rsid w:val="00DB56EB"/>
    <w:rsid w:val="00DC4DF3"/>
    <w:rsid w:val="00DD546D"/>
    <w:rsid w:val="00DF4147"/>
    <w:rsid w:val="00E169E6"/>
    <w:rsid w:val="00E34BF0"/>
    <w:rsid w:val="00E47D7B"/>
    <w:rsid w:val="00E707F0"/>
    <w:rsid w:val="00E72976"/>
    <w:rsid w:val="00E76F39"/>
    <w:rsid w:val="00E820A8"/>
    <w:rsid w:val="00E84AF2"/>
    <w:rsid w:val="00E852C8"/>
    <w:rsid w:val="00E858E4"/>
    <w:rsid w:val="00E925C8"/>
    <w:rsid w:val="00EA03E3"/>
    <w:rsid w:val="00EA7C2D"/>
    <w:rsid w:val="00EB0AA8"/>
    <w:rsid w:val="00EB458A"/>
    <w:rsid w:val="00EC4C8E"/>
    <w:rsid w:val="00EF3E1B"/>
    <w:rsid w:val="00F257BA"/>
    <w:rsid w:val="00F26E2B"/>
    <w:rsid w:val="00F334E0"/>
    <w:rsid w:val="00F4693E"/>
    <w:rsid w:val="00F500AF"/>
    <w:rsid w:val="00F71FF8"/>
    <w:rsid w:val="00F86BC0"/>
    <w:rsid w:val="00FC3810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19</cp:revision>
  <cp:lastPrinted>1995-11-21T16:41:00Z</cp:lastPrinted>
  <dcterms:created xsi:type="dcterms:W3CDTF">2022-09-15T20:15:00Z</dcterms:created>
  <dcterms:modified xsi:type="dcterms:W3CDTF">2022-12-13T17:27:00Z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